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FE1C1" w14:textId="742C45F3" w:rsidR="00B07C6F" w:rsidRDefault="00B07C6F" w:rsidP="002C20A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18463E0" wp14:editId="2EF87818">
            <wp:extent cx="716032" cy="106362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67" cy="107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04B8" w14:textId="77777777" w:rsidR="004A032C" w:rsidRDefault="002C20AC" w:rsidP="004A032C">
      <w:pPr>
        <w:spacing w:after="0"/>
        <w:jc w:val="center"/>
        <w:rPr>
          <w:b/>
          <w:bCs/>
          <w:sz w:val="16"/>
          <w:szCs w:val="16"/>
        </w:rPr>
      </w:pPr>
      <w:r w:rsidRPr="00B07C6F">
        <w:rPr>
          <w:b/>
          <w:bCs/>
          <w:sz w:val="16"/>
          <w:szCs w:val="16"/>
        </w:rPr>
        <w:t>Village of South Russell</w:t>
      </w:r>
      <w:r w:rsidR="004A032C">
        <w:rPr>
          <w:b/>
          <w:bCs/>
          <w:sz w:val="16"/>
          <w:szCs w:val="16"/>
        </w:rPr>
        <w:t xml:space="preserve"> </w:t>
      </w:r>
    </w:p>
    <w:p w14:paraId="46D0F1BB" w14:textId="0540EA5D" w:rsidR="002C20AC" w:rsidRPr="00B07C6F" w:rsidRDefault="004A032C" w:rsidP="004A032C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Building and Zoning Department</w:t>
      </w:r>
      <w:r w:rsidR="002C20AC" w:rsidRPr="00B07C6F">
        <w:rPr>
          <w:b/>
          <w:bCs/>
          <w:sz w:val="16"/>
          <w:szCs w:val="16"/>
        </w:rPr>
        <w:br/>
        <w:t>5205 Chillicothe Road</w:t>
      </w:r>
      <w:r w:rsidR="002C20AC" w:rsidRPr="00B07C6F">
        <w:rPr>
          <w:b/>
          <w:bCs/>
          <w:sz w:val="16"/>
          <w:szCs w:val="16"/>
        </w:rPr>
        <w:br/>
        <w:t>South Russell, Ohio 44022</w:t>
      </w:r>
      <w:r w:rsidR="002C20AC" w:rsidRPr="00B07C6F">
        <w:rPr>
          <w:b/>
          <w:bCs/>
          <w:sz w:val="16"/>
          <w:szCs w:val="16"/>
        </w:rPr>
        <w:br/>
        <w:t>440-338-</w:t>
      </w:r>
      <w:r>
        <w:rPr>
          <w:b/>
          <w:bCs/>
          <w:sz w:val="16"/>
          <w:szCs w:val="16"/>
        </w:rPr>
        <w:t>1312</w:t>
      </w:r>
    </w:p>
    <w:p w14:paraId="09B1EB48" w14:textId="78A0BCE1" w:rsidR="00A55164" w:rsidRDefault="00313FD2" w:rsidP="00A55164">
      <w:pPr>
        <w:jc w:val="center"/>
        <w:rPr>
          <w:b/>
        </w:rPr>
      </w:pPr>
      <w:r>
        <w:rPr>
          <w:b/>
        </w:rPr>
        <w:t>PLANNING COMMISSION</w:t>
      </w:r>
      <w:r w:rsidR="009368F3">
        <w:rPr>
          <w:b/>
        </w:rPr>
        <w:t xml:space="preserve"> MEETING</w:t>
      </w:r>
    </w:p>
    <w:p w14:paraId="099BE076" w14:textId="6734AD6B" w:rsidR="00A55164" w:rsidRDefault="00DA7311" w:rsidP="00A55164">
      <w:pPr>
        <w:jc w:val="center"/>
        <w:rPr>
          <w:b/>
        </w:rPr>
      </w:pPr>
      <w:r>
        <w:rPr>
          <w:b/>
        </w:rPr>
        <w:t>August 13</w:t>
      </w:r>
      <w:r w:rsidR="00A55164">
        <w:rPr>
          <w:b/>
        </w:rPr>
        <w:t>, 2020</w:t>
      </w:r>
    </w:p>
    <w:p w14:paraId="3BFEB4EC" w14:textId="77777777" w:rsidR="00A55164" w:rsidRDefault="00A55164" w:rsidP="00A55164">
      <w:pPr>
        <w:tabs>
          <w:tab w:val="left" w:pos="2340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56F96CF" w14:textId="4E62DE97" w:rsidR="00A55164" w:rsidRDefault="00A55164" w:rsidP="00A55164">
      <w:pPr>
        <w:tabs>
          <w:tab w:val="left" w:pos="2340"/>
          <w:tab w:val="center" w:pos="4680"/>
        </w:tabs>
        <w:rPr>
          <w:b/>
        </w:rPr>
      </w:pPr>
      <w:r>
        <w:rPr>
          <w:b/>
        </w:rPr>
        <w:t xml:space="preserve">The </w:t>
      </w:r>
      <w:r w:rsidR="00313FD2">
        <w:rPr>
          <w:b/>
        </w:rPr>
        <w:t xml:space="preserve">Planning Commission </w:t>
      </w:r>
      <w:r>
        <w:rPr>
          <w:b/>
        </w:rPr>
        <w:t xml:space="preserve">Meeting of </w:t>
      </w:r>
      <w:r w:rsidR="00DA7311">
        <w:rPr>
          <w:b/>
        </w:rPr>
        <w:t>August 13</w:t>
      </w:r>
      <w:r>
        <w:rPr>
          <w:b/>
        </w:rPr>
        <w:t>, 2020 is CANCELLED due to NO AGENDA ITEMS.</w:t>
      </w:r>
    </w:p>
    <w:p w14:paraId="14F94451" w14:textId="77777777" w:rsidR="00A55164" w:rsidRDefault="00A55164" w:rsidP="00A55164">
      <w:pPr>
        <w:tabs>
          <w:tab w:val="left" w:pos="2340"/>
          <w:tab w:val="center" w:pos="4680"/>
        </w:tabs>
        <w:rPr>
          <w:b/>
        </w:rPr>
      </w:pPr>
    </w:p>
    <w:p w14:paraId="39BE84FC" w14:textId="77777777" w:rsidR="00A55164" w:rsidRDefault="00A55164" w:rsidP="00A55164">
      <w:pPr>
        <w:tabs>
          <w:tab w:val="left" w:pos="2340"/>
          <w:tab w:val="center" w:pos="4680"/>
        </w:tabs>
        <w:rPr>
          <w:b/>
        </w:rPr>
      </w:pPr>
    </w:p>
    <w:p w14:paraId="5D007BCE" w14:textId="77777777" w:rsidR="00A55164" w:rsidRDefault="00A55164" w:rsidP="00A55164">
      <w:pPr>
        <w:tabs>
          <w:tab w:val="left" w:pos="2340"/>
          <w:tab w:val="center" w:pos="4680"/>
        </w:tabs>
        <w:rPr>
          <w:b/>
        </w:rPr>
      </w:pPr>
    </w:p>
    <w:p w14:paraId="769A79E1" w14:textId="77777777" w:rsidR="00A55164" w:rsidRDefault="00A55164" w:rsidP="00A55164">
      <w:pPr>
        <w:tabs>
          <w:tab w:val="left" w:pos="2340"/>
          <w:tab w:val="center" w:pos="4680"/>
        </w:tabs>
        <w:rPr>
          <w:b/>
        </w:rPr>
      </w:pPr>
    </w:p>
    <w:p w14:paraId="1F42AA18" w14:textId="58BC3F67" w:rsidR="00A55164" w:rsidRDefault="00A55164" w:rsidP="00A55164">
      <w:pPr>
        <w:tabs>
          <w:tab w:val="left" w:pos="2340"/>
          <w:tab w:val="center" w:pos="4680"/>
        </w:tabs>
        <w:jc w:val="center"/>
        <w:rPr>
          <w:b/>
        </w:rPr>
      </w:pPr>
      <w:r>
        <w:rPr>
          <w:b/>
        </w:rPr>
        <w:t xml:space="preserve">Then next meeting is tentatively scheduled for </w:t>
      </w:r>
      <w:r w:rsidR="00DA7311">
        <w:rPr>
          <w:b/>
        </w:rPr>
        <w:t>September 10</w:t>
      </w:r>
      <w:r>
        <w:rPr>
          <w:b/>
        </w:rPr>
        <w:t>, 2020</w:t>
      </w:r>
    </w:p>
    <w:p w14:paraId="010BB5BD" w14:textId="77777777" w:rsidR="00C65B70" w:rsidRPr="009B3D8E" w:rsidRDefault="00C65B70" w:rsidP="00B96977">
      <w:pPr>
        <w:spacing w:after="0"/>
        <w:rPr>
          <w:sz w:val="22"/>
          <w:szCs w:val="22"/>
        </w:rPr>
      </w:pPr>
    </w:p>
    <w:sectPr w:rsidR="00C65B70" w:rsidRPr="009B3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4B73E" w14:textId="77777777" w:rsidR="00A6092D" w:rsidRDefault="00A6092D" w:rsidP="00962E45">
      <w:pPr>
        <w:spacing w:after="0" w:line="240" w:lineRule="auto"/>
      </w:pPr>
      <w:r>
        <w:separator/>
      </w:r>
    </w:p>
  </w:endnote>
  <w:endnote w:type="continuationSeparator" w:id="0">
    <w:p w14:paraId="403A20F7" w14:textId="77777777" w:rsidR="00A6092D" w:rsidRDefault="00A6092D" w:rsidP="0096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45D39" w14:textId="77777777" w:rsidR="00A6092D" w:rsidRDefault="00A6092D" w:rsidP="00962E45">
      <w:pPr>
        <w:spacing w:after="0" w:line="240" w:lineRule="auto"/>
      </w:pPr>
      <w:r>
        <w:separator/>
      </w:r>
    </w:p>
  </w:footnote>
  <w:footnote w:type="continuationSeparator" w:id="0">
    <w:p w14:paraId="08C5407E" w14:textId="77777777" w:rsidR="00A6092D" w:rsidRDefault="00A6092D" w:rsidP="00962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AC"/>
    <w:rsid w:val="00053308"/>
    <w:rsid w:val="000652D8"/>
    <w:rsid w:val="000744E1"/>
    <w:rsid w:val="000A1DAF"/>
    <w:rsid w:val="000C7B2D"/>
    <w:rsid w:val="000F47AC"/>
    <w:rsid w:val="001055D5"/>
    <w:rsid w:val="0011211D"/>
    <w:rsid w:val="0011509B"/>
    <w:rsid w:val="0011680F"/>
    <w:rsid w:val="00126983"/>
    <w:rsid w:val="00166642"/>
    <w:rsid w:val="001775DD"/>
    <w:rsid w:val="001D1707"/>
    <w:rsid w:val="001D2660"/>
    <w:rsid w:val="00200015"/>
    <w:rsid w:val="0020633F"/>
    <w:rsid w:val="002126F1"/>
    <w:rsid w:val="002C20AC"/>
    <w:rsid w:val="002F445A"/>
    <w:rsid w:val="00313FD2"/>
    <w:rsid w:val="00341A67"/>
    <w:rsid w:val="00346DAD"/>
    <w:rsid w:val="00354977"/>
    <w:rsid w:val="003650A3"/>
    <w:rsid w:val="00384F34"/>
    <w:rsid w:val="0038672D"/>
    <w:rsid w:val="00392AB6"/>
    <w:rsid w:val="003A3229"/>
    <w:rsid w:val="003C7B33"/>
    <w:rsid w:val="003D5541"/>
    <w:rsid w:val="0042110D"/>
    <w:rsid w:val="00425B8D"/>
    <w:rsid w:val="004416C8"/>
    <w:rsid w:val="0046572E"/>
    <w:rsid w:val="004A032C"/>
    <w:rsid w:val="004B3C5E"/>
    <w:rsid w:val="00524B07"/>
    <w:rsid w:val="00527C23"/>
    <w:rsid w:val="00551884"/>
    <w:rsid w:val="00580F31"/>
    <w:rsid w:val="00582E70"/>
    <w:rsid w:val="006358D3"/>
    <w:rsid w:val="00636C86"/>
    <w:rsid w:val="006612C7"/>
    <w:rsid w:val="00682995"/>
    <w:rsid w:val="006A366D"/>
    <w:rsid w:val="00702822"/>
    <w:rsid w:val="007079E4"/>
    <w:rsid w:val="007131D6"/>
    <w:rsid w:val="0072365F"/>
    <w:rsid w:val="00724289"/>
    <w:rsid w:val="00781241"/>
    <w:rsid w:val="007A6514"/>
    <w:rsid w:val="007B3C43"/>
    <w:rsid w:val="007E637E"/>
    <w:rsid w:val="007F512E"/>
    <w:rsid w:val="00837D4E"/>
    <w:rsid w:val="00840171"/>
    <w:rsid w:val="00867012"/>
    <w:rsid w:val="0088395E"/>
    <w:rsid w:val="008D2486"/>
    <w:rsid w:val="008E7850"/>
    <w:rsid w:val="00916138"/>
    <w:rsid w:val="0092710E"/>
    <w:rsid w:val="009368F3"/>
    <w:rsid w:val="00947BEE"/>
    <w:rsid w:val="00962E45"/>
    <w:rsid w:val="009960A9"/>
    <w:rsid w:val="00997626"/>
    <w:rsid w:val="009B3D8E"/>
    <w:rsid w:val="009C6615"/>
    <w:rsid w:val="009C7FC4"/>
    <w:rsid w:val="00A066BB"/>
    <w:rsid w:val="00A21902"/>
    <w:rsid w:val="00A409FE"/>
    <w:rsid w:val="00A55164"/>
    <w:rsid w:val="00A6092D"/>
    <w:rsid w:val="00A61E9A"/>
    <w:rsid w:val="00A67959"/>
    <w:rsid w:val="00B023D5"/>
    <w:rsid w:val="00B033ED"/>
    <w:rsid w:val="00B07C6F"/>
    <w:rsid w:val="00B10EC1"/>
    <w:rsid w:val="00B14D2B"/>
    <w:rsid w:val="00B27BEC"/>
    <w:rsid w:val="00B47A55"/>
    <w:rsid w:val="00B60F8C"/>
    <w:rsid w:val="00B96093"/>
    <w:rsid w:val="00B96977"/>
    <w:rsid w:val="00BF5C55"/>
    <w:rsid w:val="00C00895"/>
    <w:rsid w:val="00C46E78"/>
    <w:rsid w:val="00C5190F"/>
    <w:rsid w:val="00C65B70"/>
    <w:rsid w:val="00C940E3"/>
    <w:rsid w:val="00CC0428"/>
    <w:rsid w:val="00CF3BB1"/>
    <w:rsid w:val="00D42103"/>
    <w:rsid w:val="00D61F19"/>
    <w:rsid w:val="00D80E58"/>
    <w:rsid w:val="00DA7311"/>
    <w:rsid w:val="00DB014F"/>
    <w:rsid w:val="00DF3B58"/>
    <w:rsid w:val="00DF7E96"/>
    <w:rsid w:val="00E13378"/>
    <w:rsid w:val="00E353A3"/>
    <w:rsid w:val="00E46076"/>
    <w:rsid w:val="00E80E16"/>
    <w:rsid w:val="00EF1140"/>
    <w:rsid w:val="00F00C8C"/>
    <w:rsid w:val="00F02774"/>
    <w:rsid w:val="00F16ECC"/>
    <w:rsid w:val="00F33906"/>
    <w:rsid w:val="00F42CF2"/>
    <w:rsid w:val="00F4429E"/>
    <w:rsid w:val="00F56711"/>
    <w:rsid w:val="00F57196"/>
    <w:rsid w:val="00F74F74"/>
    <w:rsid w:val="00F7578F"/>
    <w:rsid w:val="00F75E81"/>
    <w:rsid w:val="00FB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B5D2"/>
  <w15:chartTrackingRefBased/>
  <w15:docId w15:val="{CDF12D83-A73F-4258-9FB1-D8DADDFA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E45"/>
  </w:style>
  <w:style w:type="paragraph" w:styleId="Footer">
    <w:name w:val="footer"/>
    <w:basedOn w:val="Normal"/>
    <w:link w:val="FooterChar"/>
    <w:uiPriority w:val="99"/>
    <w:unhideWhenUsed/>
    <w:rsid w:val="00962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E45"/>
  </w:style>
  <w:style w:type="paragraph" w:styleId="BalloonText">
    <w:name w:val="Balloon Text"/>
    <w:basedOn w:val="Normal"/>
    <w:link w:val="BalloonTextChar"/>
    <w:uiPriority w:val="99"/>
    <w:semiHidden/>
    <w:unhideWhenUsed/>
    <w:rsid w:val="00B0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Danielle Romanowski</cp:lastModifiedBy>
  <cp:revision>2</cp:revision>
  <cp:lastPrinted>2020-08-04T12:35:00Z</cp:lastPrinted>
  <dcterms:created xsi:type="dcterms:W3CDTF">2020-08-04T15:49:00Z</dcterms:created>
  <dcterms:modified xsi:type="dcterms:W3CDTF">2020-08-04T15:49:00Z</dcterms:modified>
</cp:coreProperties>
</file>